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F0C9" w14:textId="77777777" w:rsidR="00847E6A" w:rsidRDefault="00847E6A">
      <w:pPr>
        <w:rPr>
          <w:b/>
          <w:bCs/>
        </w:rPr>
      </w:pPr>
      <w:bookmarkStart w:id="0" w:name="_GoBack"/>
      <w:bookmarkEnd w:id="0"/>
      <w:proofErr w:type="spellStart"/>
      <w:r w:rsidRPr="00847E6A">
        <w:rPr>
          <w:b/>
          <w:bCs/>
        </w:rPr>
        <w:t>Lehnwöör</w:t>
      </w:r>
      <w:proofErr w:type="spellEnd"/>
      <w:r w:rsidRPr="00847E6A">
        <w:rPr>
          <w:b/>
          <w:bCs/>
        </w:rPr>
        <w:t xml:space="preserve"> in </w:t>
      </w:r>
      <w:proofErr w:type="spellStart"/>
      <w:r w:rsidRPr="00847E6A">
        <w:rPr>
          <w:b/>
          <w:bCs/>
        </w:rPr>
        <w:t>dat</w:t>
      </w:r>
      <w:proofErr w:type="spellEnd"/>
      <w:r w:rsidRPr="00847E6A">
        <w:rPr>
          <w:b/>
          <w:bCs/>
        </w:rPr>
        <w:t xml:space="preserve"> Plattdüütsche</w:t>
      </w:r>
    </w:p>
    <w:p w14:paraId="0EE77DB5" w14:textId="77777777" w:rsidR="003E7201" w:rsidRDefault="003E7201">
      <w:pPr>
        <w:rPr>
          <w:b/>
          <w:bCs/>
        </w:rPr>
      </w:pPr>
    </w:p>
    <w:p w14:paraId="18E618AD" w14:textId="77777777" w:rsidR="00847E6A" w:rsidRDefault="00847E6A">
      <w:proofErr w:type="spellStart"/>
      <w:r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Latiensche</w:t>
      </w:r>
      <w:proofErr w:type="spellEnd"/>
      <w:r>
        <w:t>:</w:t>
      </w:r>
    </w:p>
    <w:p w14:paraId="4E4D6D87" w14:textId="06CCB5EF" w:rsidR="00847E6A" w:rsidRPr="00FA6136" w:rsidRDefault="00847E6A">
      <w:pPr>
        <w:rPr>
          <w:lang w:val="en-US"/>
        </w:rPr>
      </w:pPr>
      <w:r w:rsidRPr="00FA6136">
        <w:rPr>
          <w:lang w:val="en-US"/>
        </w:rPr>
        <w:t>discus</w:t>
      </w:r>
      <w:r w:rsidRPr="00FA6136">
        <w:rPr>
          <w:lang w:val="en-US"/>
        </w:rPr>
        <w:tab/>
      </w:r>
      <w:r w:rsidRPr="00FA6136">
        <w:rPr>
          <w:lang w:val="en-US"/>
        </w:rPr>
        <w:tab/>
      </w:r>
      <w:r w:rsidRPr="00FA6136">
        <w:rPr>
          <w:lang w:val="en-US"/>
        </w:rPr>
        <w:tab/>
        <w:t>-</w:t>
      </w:r>
      <w:r w:rsidRPr="00FA6136">
        <w:rPr>
          <w:lang w:val="en-US"/>
        </w:rPr>
        <w:tab/>
      </w:r>
      <w:r w:rsidRPr="00FA6136">
        <w:rPr>
          <w:lang w:val="en-US"/>
        </w:rPr>
        <w:tab/>
      </w:r>
      <w:proofErr w:type="spellStart"/>
      <w:r w:rsidR="00FA6136">
        <w:rPr>
          <w:lang w:val="en-US"/>
        </w:rPr>
        <w:t>D</w:t>
      </w:r>
      <w:r w:rsidRPr="00FA6136">
        <w:rPr>
          <w:lang w:val="en-US"/>
        </w:rPr>
        <w:t>isch</w:t>
      </w:r>
      <w:proofErr w:type="spellEnd"/>
    </w:p>
    <w:p w14:paraId="0B6FB53A" w14:textId="1BE66003" w:rsidR="00847E6A" w:rsidRPr="00FA6136" w:rsidRDefault="00847E6A">
      <w:pPr>
        <w:rPr>
          <w:lang w:val="en-US"/>
        </w:rPr>
      </w:pPr>
      <w:r w:rsidRPr="00FA6136">
        <w:rPr>
          <w:lang w:val="en-US"/>
        </w:rPr>
        <w:t>murus</w:t>
      </w:r>
      <w:r w:rsidR="00FA6136">
        <w:rPr>
          <w:lang w:val="en-US"/>
        </w:rPr>
        <w:tab/>
      </w:r>
      <w:r w:rsidR="00FA6136">
        <w:rPr>
          <w:lang w:val="en-US"/>
        </w:rPr>
        <w:tab/>
      </w:r>
      <w:r w:rsidR="00FA6136">
        <w:rPr>
          <w:lang w:val="en-US"/>
        </w:rPr>
        <w:tab/>
        <w:t>-</w:t>
      </w:r>
      <w:r w:rsidR="00FA6136">
        <w:rPr>
          <w:lang w:val="en-US"/>
        </w:rPr>
        <w:tab/>
      </w:r>
      <w:r w:rsidR="00FA6136">
        <w:rPr>
          <w:lang w:val="en-US"/>
        </w:rPr>
        <w:tab/>
      </w:r>
      <w:proofErr w:type="spellStart"/>
      <w:r w:rsidR="00FA6136">
        <w:rPr>
          <w:lang w:val="en-US"/>
        </w:rPr>
        <w:t>Müür</w:t>
      </w:r>
      <w:proofErr w:type="spellEnd"/>
    </w:p>
    <w:p w14:paraId="57883C19" w14:textId="7744DA25" w:rsidR="00847E6A" w:rsidRPr="00FA6136" w:rsidRDefault="00847E6A">
      <w:pPr>
        <w:rPr>
          <w:lang w:val="en-US"/>
        </w:rPr>
      </w:pPr>
      <w:proofErr w:type="spellStart"/>
      <w:r w:rsidRPr="00FA6136">
        <w:rPr>
          <w:lang w:val="en-US"/>
        </w:rPr>
        <w:t>tegula</w:t>
      </w:r>
      <w:proofErr w:type="spellEnd"/>
      <w:r w:rsidR="00FA6136">
        <w:rPr>
          <w:lang w:val="en-US"/>
        </w:rPr>
        <w:tab/>
      </w:r>
      <w:r w:rsidR="00FA6136">
        <w:rPr>
          <w:lang w:val="en-US"/>
        </w:rPr>
        <w:tab/>
      </w:r>
      <w:r w:rsidR="00FA6136">
        <w:rPr>
          <w:lang w:val="en-US"/>
        </w:rPr>
        <w:tab/>
        <w:t>-</w:t>
      </w:r>
      <w:r w:rsidR="00FA6136">
        <w:rPr>
          <w:lang w:val="en-US"/>
        </w:rPr>
        <w:tab/>
      </w:r>
      <w:r w:rsidR="00FA6136">
        <w:rPr>
          <w:lang w:val="en-US"/>
        </w:rPr>
        <w:tab/>
      </w:r>
      <w:proofErr w:type="spellStart"/>
      <w:r w:rsidR="00FA6136">
        <w:rPr>
          <w:lang w:val="en-US"/>
        </w:rPr>
        <w:t>Tegel</w:t>
      </w:r>
      <w:proofErr w:type="spellEnd"/>
    </w:p>
    <w:p w14:paraId="2076769B" w14:textId="3BE1F05F" w:rsidR="00847E6A" w:rsidRPr="00FA6136" w:rsidRDefault="00847E6A">
      <w:pPr>
        <w:rPr>
          <w:lang w:val="en-US"/>
        </w:rPr>
      </w:pPr>
      <w:proofErr w:type="spellStart"/>
      <w:r w:rsidRPr="00FA6136">
        <w:rPr>
          <w:lang w:val="en-US"/>
        </w:rPr>
        <w:t>carrus</w:t>
      </w:r>
      <w:proofErr w:type="spellEnd"/>
      <w:r w:rsidR="00FA6136">
        <w:rPr>
          <w:lang w:val="en-US"/>
        </w:rPr>
        <w:tab/>
      </w:r>
      <w:r w:rsidR="00FA6136">
        <w:rPr>
          <w:lang w:val="en-US"/>
        </w:rPr>
        <w:tab/>
      </w:r>
      <w:r w:rsidR="00FA6136">
        <w:rPr>
          <w:lang w:val="en-US"/>
        </w:rPr>
        <w:tab/>
        <w:t>-</w:t>
      </w:r>
      <w:r w:rsidR="00FA6136">
        <w:rPr>
          <w:lang w:val="en-US"/>
        </w:rPr>
        <w:tab/>
      </w:r>
      <w:r w:rsidR="00FA6136">
        <w:rPr>
          <w:lang w:val="en-US"/>
        </w:rPr>
        <w:tab/>
      </w:r>
      <w:proofErr w:type="spellStart"/>
      <w:r w:rsidR="00FA6136">
        <w:rPr>
          <w:lang w:val="en-US"/>
        </w:rPr>
        <w:t>Koor</w:t>
      </w:r>
      <w:proofErr w:type="spellEnd"/>
    </w:p>
    <w:p w14:paraId="7BB0E4E2" w14:textId="3F0560E5" w:rsidR="00847E6A" w:rsidRPr="00FA6136" w:rsidRDefault="00847E6A">
      <w:proofErr w:type="spellStart"/>
      <w:r w:rsidRPr="00FA6136">
        <w:t>vinum</w:t>
      </w:r>
      <w:proofErr w:type="spellEnd"/>
      <w:r w:rsidR="00FA6136" w:rsidRPr="00FA6136">
        <w:tab/>
      </w:r>
      <w:r w:rsidR="00FA6136" w:rsidRPr="00FA6136">
        <w:tab/>
      </w:r>
      <w:r w:rsidR="00FA6136" w:rsidRPr="00FA6136">
        <w:tab/>
        <w:t>-</w:t>
      </w:r>
      <w:r w:rsidR="00FA6136" w:rsidRPr="00FA6136">
        <w:tab/>
      </w:r>
      <w:r w:rsidR="00FA6136" w:rsidRPr="00FA6136">
        <w:tab/>
        <w:t>Wien</w:t>
      </w:r>
    </w:p>
    <w:p w14:paraId="4C49A45E" w14:textId="691F834E" w:rsidR="00847E6A" w:rsidRDefault="00847E6A">
      <w:r>
        <w:t>campus</w:t>
      </w:r>
      <w:r w:rsidR="00FA6136">
        <w:tab/>
      </w:r>
      <w:r w:rsidR="00FA6136">
        <w:tab/>
        <w:t>-</w:t>
      </w:r>
      <w:r w:rsidR="00FA6136">
        <w:tab/>
      </w:r>
      <w:r w:rsidR="00FA6136">
        <w:tab/>
        <w:t>Kamp</w:t>
      </w:r>
    </w:p>
    <w:p w14:paraId="18DF9AD4" w14:textId="7B31F7EE" w:rsidR="00FA6136" w:rsidRDefault="00847E6A">
      <w:proofErr w:type="spellStart"/>
      <w:r>
        <w:t>pila</w:t>
      </w:r>
      <w:proofErr w:type="spellEnd"/>
      <w:r>
        <w:t xml:space="preserve"> </w:t>
      </w:r>
      <w:r w:rsidR="00FA6136">
        <w:tab/>
      </w:r>
      <w:r w:rsidR="00FA6136">
        <w:tab/>
      </w:r>
      <w:r w:rsidR="00FA6136">
        <w:tab/>
        <w:t>-</w:t>
      </w:r>
      <w:r w:rsidR="00FA6136">
        <w:tab/>
      </w:r>
      <w:r w:rsidR="00FA6136">
        <w:tab/>
      </w:r>
      <w:proofErr w:type="spellStart"/>
      <w:r w:rsidR="00FA6136">
        <w:t>Pieler</w:t>
      </w:r>
      <w:proofErr w:type="spellEnd"/>
    </w:p>
    <w:p w14:paraId="13611254" w14:textId="22322633" w:rsidR="00847E6A" w:rsidRDefault="00847E6A">
      <w:r>
        <w:t>porta</w:t>
      </w:r>
      <w:r w:rsidR="00FA6136">
        <w:tab/>
      </w:r>
      <w:r w:rsidR="00FA6136">
        <w:tab/>
      </w:r>
      <w:r w:rsidR="00FA6136">
        <w:tab/>
        <w:t>-</w:t>
      </w:r>
      <w:r w:rsidR="00FA6136">
        <w:tab/>
      </w:r>
      <w:r w:rsidR="00FA6136">
        <w:tab/>
      </w:r>
      <w:proofErr w:type="spellStart"/>
      <w:r w:rsidR="00FA6136">
        <w:t>Poort</w:t>
      </w:r>
      <w:proofErr w:type="spellEnd"/>
    </w:p>
    <w:p w14:paraId="0E08CB4E" w14:textId="1BDAE62D" w:rsidR="00847E6A" w:rsidRDefault="00847E6A">
      <w:r>
        <w:t>strata</w:t>
      </w:r>
      <w:r w:rsidR="00FA6136">
        <w:tab/>
      </w:r>
      <w:r w:rsidR="00FA6136">
        <w:tab/>
      </w:r>
      <w:r w:rsidR="00FA6136">
        <w:tab/>
        <w:t>-</w:t>
      </w:r>
      <w:r w:rsidR="00FA6136">
        <w:tab/>
      </w:r>
      <w:r w:rsidR="00FA6136">
        <w:tab/>
      </w:r>
      <w:proofErr w:type="spellStart"/>
      <w:r w:rsidR="00FA6136">
        <w:t>Straat</w:t>
      </w:r>
      <w:proofErr w:type="spellEnd"/>
    </w:p>
    <w:p w14:paraId="026C17F3" w14:textId="77777777" w:rsidR="00847E6A" w:rsidRDefault="00847E6A"/>
    <w:p w14:paraId="07DF89FE" w14:textId="77777777" w:rsidR="00847E6A" w:rsidRDefault="00847E6A">
      <w:proofErr w:type="spellStart"/>
      <w:r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Franzöösche</w:t>
      </w:r>
      <w:proofErr w:type="spellEnd"/>
      <w:r>
        <w:t>:</w:t>
      </w:r>
    </w:p>
    <w:p w14:paraId="25BD780B" w14:textId="6B4CD530" w:rsidR="00847E6A" w:rsidRDefault="00847E6A">
      <w:proofErr w:type="spellStart"/>
      <w:r>
        <w:t>Bagaasch</w:t>
      </w:r>
      <w:proofErr w:type="spellEnd"/>
      <w:r w:rsidR="00FA6136">
        <w:tab/>
      </w:r>
      <w:r w:rsidR="00FA6136">
        <w:tab/>
      </w:r>
    </w:p>
    <w:p w14:paraId="70B31341" w14:textId="77777777" w:rsidR="00847E6A" w:rsidRDefault="00847E6A">
      <w:proofErr w:type="spellStart"/>
      <w:r>
        <w:t>Bredullje</w:t>
      </w:r>
      <w:proofErr w:type="spellEnd"/>
    </w:p>
    <w:p w14:paraId="20F68A55" w14:textId="77777777" w:rsidR="00847E6A" w:rsidRDefault="00847E6A">
      <w:r>
        <w:t>Buddel</w:t>
      </w:r>
    </w:p>
    <w:p w14:paraId="2D25955A" w14:textId="77777777" w:rsidR="00847E6A" w:rsidRDefault="00847E6A">
      <w:proofErr w:type="spellStart"/>
      <w:r>
        <w:t>Buscheruntje</w:t>
      </w:r>
      <w:proofErr w:type="spellEnd"/>
    </w:p>
    <w:p w14:paraId="15DF798F" w14:textId="77777777" w:rsidR="00847E6A" w:rsidRDefault="00847E6A">
      <w:proofErr w:type="spellStart"/>
      <w:r>
        <w:t>Dööts</w:t>
      </w:r>
      <w:proofErr w:type="spellEnd"/>
    </w:p>
    <w:p w14:paraId="394730F3" w14:textId="77777777" w:rsidR="00847E6A" w:rsidRDefault="00847E6A">
      <w:proofErr w:type="spellStart"/>
      <w:r>
        <w:t>Eventüür</w:t>
      </w:r>
      <w:proofErr w:type="spellEnd"/>
    </w:p>
    <w:p w14:paraId="7B2DB77C" w14:textId="77777777" w:rsidR="00847E6A" w:rsidRDefault="00847E6A">
      <w:r>
        <w:t>Fiduuz</w:t>
      </w:r>
    </w:p>
    <w:p w14:paraId="23E50EC1" w14:textId="77777777" w:rsidR="00847E6A" w:rsidRDefault="00847E6A">
      <w:proofErr w:type="spellStart"/>
      <w:r>
        <w:t>Fisematenten</w:t>
      </w:r>
      <w:proofErr w:type="spellEnd"/>
    </w:p>
    <w:p w14:paraId="2573BB96" w14:textId="01C73CB0" w:rsidR="00847E6A" w:rsidRDefault="00D0626F">
      <w:r>
        <w:t>k</w:t>
      </w:r>
      <w:r w:rsidR="00847E6A">
        <w:t>alfatern</w:t>
      </w:r>
    </w:p>
    <w:p w14:paraId="63F0292E" w14:textId="77777777" w:rsidR="00847E6A" w:rsidRDefault="00847E6A">
      <w:proofErr w:type="spellStart"/>
      <w:r>
        <w:t>Klöör</w:t>
      </w:r>
      <w:proofErr w:type="spellEnd"/>
    </w:p>
    <w:p w14:paraId="0F68B2B0" w14:textId="77777777" w:rsidR="00847E6A" w:rsidRDefault="00847E6A">
      <w:proofErr w:type="spellStart"/>
      <w:r>
        <w:t>Kumpaan</w:t>
      </w:r>
      <w:proofErr w:type="spellEnd"/>
    </w:p>
    <w:p w14:paraId="3E9BCFC5" w14:textId="77777777" w:rsidR="00847E6A" w:rsidRDefault="00847E6A">
      <w:proofErr w:type="spellStart"/>
      <w:r>
        <w:t>Kuraasch</w:t>
      </w:r>
      <w:proofErr w:type="spellEnd"/>
    </w:p>
    <w:p w14:paraId="7A7E9D7E" w14:textId="06001581" w:rsidR="00847E6A" w:rsidRDefault="00D0626F">
      <w:proofErr w:type="spellStart"/>
      <w:r>
        <w:t>k</w:t>
      </w:r>
      <w:r w:rsidR="00847E6A">
        <w:t>ukeluren</w:t>
      </w:r>
      <w:proofErr w:type="spellEnd"/>
    </w:p>
    <w:p w14:paraId="666CDE50" w14:textId="77777777" w:rsidR="00847E6A" w:rsidRDefault="00847E6A">
      <w:proofErr w:type="spellStart"/>
      <w:r>
        <w:t>Malöör</w:t>
      </w:r>
      <w:proofErr w:type="spellEnd"/>
    </w:p>
    <w:p w14:paraId="7999807F" w14:textId="29C1362C" w:rsidR="00847E6A" w:rsidRDefault="00D0626F">
      <w:proofErr w:type="spellStart"/>
      <w:r>
        <w:t>op</w:t>
      </w:r>
      <w:r w:rsidR="00847E6A">
        <w:t>sternaatsch</w:t>
      </w:r>
      <w:proofErr w:type="spellEnd"/>
    </w:p>
    <w:p w14:paraId="10E37563" w14:textId="77777777" w:rsidR="00847E6A" w:rsidRDefault="00847E6A">
      <w:proofErr w:type="spellStart"/>
      <w:r>
        <w:t>Paijatz</w:t>
      </w:r>
      <w:proofErr w:type="spellEnd"/>
    </w:p>
    <w:p w14:paraId="011B0427" w14:textId="77777777" w:rsidR="00847E6A" w:rsidRDefault="00847E6A">
      <w:proofErr w:type="spellStart"/>
      <w:r>
        <w:t>Pleseer</w:t>
      </w:r>
      <w:proofErr w:type="spellEnd"/>
    </w:p>
    <w:p w14:paraId="047AED97" w14:textId="77777777" w:rsidR="00847E6A" w:rsidRDefault="00847E6A">
      <w:proofErr w:type="spellStart"/>
      <w:r>
        <w:t>Possentuur</w:t>
      </w:r>
      <w:proofErr w:type="spellEnd"/>
    </w:p>
    <w:p w14:paraId="7AF96DC7" w14:textId="77777777" w:rsidR="00847E6A" w:rsidRDefault="00847E6A">
      <w:proofErr w:type="spellStart"/>
      <w:r>
        <w:t>Pottmonnee</w:t>
      </w:r>
      <w:proofErr w:type="spellEnd"/>
    </w:p>
    <w:p w14:paraId="4DF57245" w14:textId="097D3B62" w:rsidR="00847E6A" w:rsidRDefault="00D0626F">
      <w:proofErr w:type="spellStart"/>
      <w:r>
        <w:t>p</w:t>
      </w:r>
      <w:r w:rsidR="00847E6A">
        <w:t>raat</w:t>
      </w:r>
      <w:proofErr w:type="spellEnd"/>
    </w:p>
    <w:p w14:paraId="5C2DAF22" w14:textId="77777777" w:rsidR="00847E6A" w:rsidRDefault="00847E6A">
      <w:proofErr w:type="spellStart"/>
      <w:r>
        <w:t>Profeschon</w:t>
      </w:r>
      <w:proofErr w:type="spellEnd"/>
    </w:p>
    <w:p w14:paraId="5FA4A509" w14:textId="77777777" w:rsidR="00847E6A" w:rsidRDefault="00847E6A">
      <w:proofErr w:type="spellStart"/>
      <w:r>
        <w:t>Prüük</w:t>
      </w:r>
      <w:proofErr w:type="spellEnd"/>
    </w:p>
    <w:p w14:paraId="4BCB18E1" w14:textId="77777777" w:rsidR="00847E6A" w:rsidRDefault="00847E6A">
      <w:proofErr w:type="spellStart"/>
      <w:r>
        <w:t>Sperenzen</w:t>
      </w:r>
      <w:proofErr w:type="spellEnd"/>
    </w:p>
    <w:p w14:paraId="498643BC" w14:textId="688AA453" w:rsidR="00847E6A" w:rsidRDefault="00D0626F">
      <w:proofErr w:type="spellStart"/>
      <w:r>
        <w:t>s</w:t>
      </w:r>
      <w:r w:rsidR="00847E6A">
        <w:t>tantepe</w:t>
      </w:r>
      <w:proofErr w:type="spellEnd"/>
    </w:p>
    <w:p w14:paraId="3EE14E86" w14:textId="77777777" w:rsidR="00847E6A" w:rsidRDefault="00847E6A">
      <w:proofErr w:type="spellStart"/>
      <w:r>
        <w:t>Stellaasch</w:t>
      </w:r>
      <w:proofErr w:type="spellEnd"/>
    </w:p>
    <w:p w14:paraId="648E529A" w14:textId="034646FF" w:rsidR="00847E6A" w:rsidRDefault="00D0626F">
      <w:proofErr w:type="spellStart"/>
      <w:r>
        <w:t>v</w:t>
      </w:r>
      <w:r w:rsidR="00847E6A">
        <w:t>erdeffenderen</w:t>
      </w:r>
      <w:proofErr w:type="spellEnd"/>
    </w:p>
    <w:p w14:paraId="4303DBAD" w14:textId="77777777" w:rsidR="00847E6A" w:rsidRDefault="00847E6A">
      <w:proofErr w:type="spellStart"/>
      <w:r>
        <w:t>Vigelin</w:t>
      </w:r>
      <w:proofErr w:type="spellEnd"/>
    </w:p>
    <w:p w14:paraId="060F4DC0" w14:textId="77777777" w:rsidR="00847E6A" w:rsidRPr="00847E6A" w:rsidRDefault="00847E6A">
      <w:proofErr w:type="spellStart"/>
      <w:r>
        <w:t>Visaasch</w:t>
      </w:r>
      <w:proofErr w:type="spellEnd"/>
    </w:p>
    <w:sectPr w:rsidR="00847E6A" w:rsidRPr="00847E6A" w:rsidSect="007D01F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4380" w14:textId="77777777" w:rsidR="006F11EF" w:rsidRDefault="006F11EF" w:rsidP="003E7201">
      <w:r>
        <w:separator/>
      </w:r>
    </w:p>
  </w:endnote>
  <w:endnote w:type="continuationSeparator" w:id="0">
    <w:p w14:paraId="301CBC8A" w14:textId="77777777" w:rsidR="006F11EF" w:rsidRDefault="006F11EF" w:rsidP="003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F858" w14:textId="77777777" w:rsidR="003E7201" w:rsidRPr="003E7201" w:rsidRDefault="003E7201" w:rsidP="003E7201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E720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A3C0901" w14:textId="77777777" w:rsidR="003E7201" w:rsidRPr="003E7201" w:rsidRDefault="003E7201" w:rsidP="003E7201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3E720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C325EAD" w14:textId="77777777" w:rsidR="003E7201" w:rsidRPr="003E7201" w:rsidRDefault="003E7201" w:rsidP="003E720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E720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3E7CEDF" w14:textId="01B7C97A" w:rsidR="003E7201" w:rsidRDefault="003E7201">
    <w:pPr>
      <w:pStyle w:val="Fuzeile"/>
    </w:pPr>
    <w:r w:rsidRPr="003E720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3E720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3E720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3E720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E6F8" w14:textId="77777777" w:rsidR="006F11EF" w:rsidRDefault="006F11EF" w:rsidP="003E7201">
      <w:r>
        <w:separator/>
      </w:r>
    </w:p>
  </w:footnote>
  <w:footnote w:type="continuationSeparator" w:id="0">
    <w:p w14:paraId="19A12A24" w14:textId="77777777" w:rsidR="006F11EF" w:rsidRDefault="006F11EF" w:rsidP="003E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A"/>
    <w:rsid w:val="003E7201"/>
    <w:rsid w:val="006F11EF"/>
    <w:rsid w:val="007D01FD"/>
    <w:rsid w:val="00847E6A"/>
    <w:rsid w:val="00D0626F"/>
    <w:rsid w:val="00D8793F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201"/>
  </w:style>
  <w:style w:type="paragraph" w:styleId="Fuzeile">
    <w:name w:val="footer"/>
    <w:basedOn w:val="Standard"/>
    <w:link w:val="FuzeileZchn"/>
    <w:uiPriority w:val="99"/>
    <w:unhideWhenUsed/>
    <w:rsid w:val="003E7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201"/>
  </w:style>
  <w:style w:type="paragraph" w:styleId="Fuzeile">
    <w:name w:val="footer"/>
    <w:basedOn w:val="Standard"/>
    <w:link w:val="FuzeileZchn"/>
    <w:uiPriority w:val="99"/>
    <w:unhideWhenUsed/>
    <w:rsid w:val="003E7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dcterms:created xsi:type="dcterms:W3CDTF">2021-11-25T08:40:00Z</dcterms:created>
  <dcterms:modified xsi:type="dcterms:W3CDTF">2021-11-25T08:40:00Z</dcterms:modified>
</cp:coreProperties>
</file>